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EF35" w14:textId="77777777" w:rsidR="00980E5F" w:rsidRDefault="00980E5F" w:rsidP="0006271F">
      <w:pPr>
        <w:pStyle w:val="Default"/>
        <w:jc w:val="center"/>
      </w:pPr>
    </w:p>
    <w:p w14:paraId="73FDE0D4" w14:textId="184AE696" w:rsidR="00980E5F" w:rsidRDefault="00980E5F" w:rsidP="0006271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EUROPEISTYKA TEZY NA EGZAMIN LICENCJACKI</w:t>
      </w:r>
    </w:p>
    <w:p w14:paraId="27A5D1E1" w14:textId="77777777" w:rsidR="0006271F" w:rsidRDefault="0006271F" w:rsidP="0006271F">
      <w:pPr>
        <w:pStyle w:val="Default"/>
        <w:jc w:val="center"/>
        <w:rPr>
          <w:sz w:val="23"/>
          <w:szCs w:val="23"/>
        </w:rPr>
      </w:pPr>
    </w:p>
    <w:p w14:paraId="6DA71DB9" w14:textId="77777777" w:rsidR="00980E5F" w:rsidRDefault="00980E5F" w:rsidP="00980E5F">
      <w:pPr>
        <w:pStyle w:val="Default"/>
        <w:spacing w:after="15"/>
        <w:rPr>
          <w:sz w:val="21"/>
          <w:szCs w:val="21"/>
        </w:rPr>
      </w:pPr>
      <w:r>
        <w:rPr>
          <w:sz w:val="21"/>
          <w:szCs w:val="21"/>
        </w:rPr>
        <w:t xml:space="preserve">1. Omów specyfikę studiów europejskich na tle innych nauk społecznych. </w:t>
      </w:r>
    </w:p>
    <w:p w14:paraId="3F2C3406" w14:textId="77777777" w:rsidR="00980E5F" w:rsidRDefault="00980E5F" w:rsidP="00980E5F">
      <w:pPr>
        <w:pStyle w:val="Default"/>
        <w:spacing w:after="15"/>
        <w:rPr>
          <w:sz w:val="21"/>
          <w:szCs w:val="21"/>
        </w:rPr>
      </w:pPr>
      <w:r>
        <w:rPr>
          <w:sz w:val="21"/>
          <w:szCs w:val="21"/>
        </w:rPr>
        <w:t xml:space="preserve">2. Scharakteryzuj dwa, wybrane przez siebie, podejścia badawcze stosowane w studiach europejskich. </w:t>
      </w:r>
    </w:p>
    <w:p w14:paraId="1DD4A0B9" w14:textId="77777777" w:rsidR="00980E5F" w:rsidRDefault="00980E5F" w:rsidP="00980E5F">
      <w:pPr>
        <w:pStyle w:val="Default"/>
        <w:spacing w:after="15"/>
        <w:rPr>
          <w:sz w:val="21"/>
          <w:szCs w:val="21"/>
        </w:rPr>
      </w:pPr>
      <w:r>
        <w:rPr>
          <w:sz w:val="21"/>
          <w:szCs w:val="21"/>
        </w:rPr>
        <w:t xml:space="preserve">3. Scharakteryzuj źródła i specyfikę kultury europejskiej. </w:t>
      </w:r>
    </w:p>
    <w:p w14:paraId="0126AB2F" w14:textId="77777777" w:rsidR="00980E5F" w:rsidRDefault="00980E5F" w:rsidP="00980E5F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1"/>
          <w:szCs w:val="21"/>
        </w:rPr>
        <w:t>Wyjaśnij ro</w:t>
      </w:r>
      <w:r>
        <w:rPr>
          <w:sz w:val="22"/>
          <w:szCs w:val="22"/>
        </w:rPr>
        <w:t xml:space="preserve">lę chrześcijaństwa w procesie kształtowania tożsamości kulturowej Europy. </w:t>
      </w:r>
    </w:p>
    <w:p w14:paraId="4381D29C" w14:textId="77777777" w:rsidR="00980E5F" w:rsidRDefault="00980E5F" w:rsidP="00980E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Omów specyficzne dla Europy ujęcie relacji religii i polityki. </w:t>
      </w:r>
    </w:p>
    <w:p w14:paraId="60674102" w14:textId="77777777" w:rsidR="00980E5F" w:rsidRDefault="00980E5F" w:rsidP="00980E5F">
      <w:pPr>
        <w:pStyle w:val="Default"/>
        <w:spacing w:after="13"/>
        <w:rPr>
          <w:sz w:val="21"/>
          <w:szCs w:val="21"/>
        </w:rPr>
      </w:pPr>
      <w:r>
        <w:rPr>
          <w:sz w:val="21"/>
          <w:szCs w:val="21"/>
        </w:rPr>
        <w:t xml:space="preserve">6. Omów główne etapy ewolucji struktury ekonomicznej w Europie. </w:t>
      </w:r>
    </w:p>
    <w:p w14:paraId="7435C5F6" w14:textId="77777777" w:rsidR="00980E5F" w:rsidRDefault="00980E5F" w:rsidP="00980E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Wyjaśnij źródła i przejawy procesów </w:t>
      </w:r>
      <w:proofErr w:type="spellStart"/>
      <w:r>
        <w:rPr>
          <w:sz w:val="22"/>
          <w:szCs w:val="22"/>
        </w:rPr>
        <w:t>sekularyzacyjnych</w:t>
      </w:r>
      <w:proofErr w:type="spellEnd"/>
      <w:r>
        <w:rPr>
          <w:sz w:val="22"/>
          <w:szCs w:val="22"/>
        </w:rPr>
        <w:t xml:space="preserve"> w Europie. </w:t>
      </w:r>
    </w:p>
    <w:p w14:paraId="4C69635F" w14:textId="77777777" w:rsidR="00980E5F" w:rsidRDefault="00980E5F" w:rsidP="00980E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Scharakteryzuj nowoczesne rozumienie demokracji. Wskaż i porównaj typy demokratycznych systemów rządów. </w:t>
      </w:r>
    </w:p>
    <w:p w14:paraId="25300EAB" w14:textId="77777777" w:rsidR="00980E5F" w:rsidRDefault="00980E5F" w:rsidP="00980E5F">
      <w:pPr>
        <w:pStyle w:val="Default"/>
        <w:spacing w:after="13"/>
        <w:rPr>
          <w:sz w:val="21"/>
          <w:szCs w:val="21"/>
        </w:rPr>
      </w:pPr>
      <w:r>
        <w:rPr>
          <w:sz w:val="21"/>
          <w:szCs w:val="21"/>
        </w:rPr>
        <w:t xml:space="preserve">9. Omów główne nurty europejskiej myśli politycznej. </w:t>
      </w:r>
    </w:p>
    <w:p w14:paraId="3FAF7BA8" w14:textId="77777777" w:rsidR="00980E5F" w:rsidRDefault="00980E5F" w:rsidP="00980E5F">
      <w:pPr>
        <w:pStyle w:val="Default"/>
        <w:spacing w:after="13"/>
        <w:rPr>
          <w:sz w:val="21"/>
          <w:szCs w:val="21"/>
        </w:rPr>
      </w:pPr>
      <w:r>
        <w:rPr>
          <w:sz w:val="21"/>
          <w:szCs w:val="21"/>
        </w:rPr>
        <w:t xml:space="preserve">10. Wskaż i scharakteryzuj typy uczestników współczesnych stosunków międzynarodowych. </w:t>
      </w:r>
    </w:p>
    <w:p w14:paraId="4A27BC17" w14:textId="77777777" w:rsidR="00980E5F" w:rsidRDefault="00980E5F" w:rsidP="00980E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>
        <w:rPr>
          <w:sz w:val="21"/>
          <w:szCs w:val="21"/>
        </w:rPr>
        <w:t>W</w:t>
      </w:r>
      <w:r>
        <w:rPr>
          <w:sz w:val="22"/>
          <w:szCs w:val="22"/>
        </w:rPr>
        <w:t xml:space="preserve">skaż główne obszary i źródła konfliktów narodowych i etnicznych w Europie. </w:t>
      </w:r>
    </w:p>
    <w:p w14:paraId="2D7D50E4" w14:textId="77777777" w:rsidR="00980E5F" w:rsidRDefault="00980E5F" w:rsidP="00980E5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12. Scharakteryzuj trzy wybrane organizacje międzynarodowe o zasięgu globalnym działające w sferze polityki, kultury, oraz gospodarki. </w:t>
      </w:r>
    </w:p>
    <w:p w14:paraId="5E725662" w14:textId="77777777" w:rsidR="00980E5F" w:rsidRDefault="00980E5F" w:rsidP="00980E5F">
      <w:pPr>
        <w:pStyle w:val="Default"/>
        <w:spacing w:after="15"/>
        <w:rPr>
          <w:sz w:val="21"/>
          <w:szCs w:val="21"/>
        </w:rPr>
      </w:pPr>
      <w:r>
        <w:rPr>
          <w:sz w:val="21"/>
          <w:szCs w:val="21"/>
        </w:rPr>
        <w:t xml:space="preserve">13. Omów źródła prawa międzynarodowego i jego rolę we współczesnych stosunkach międzynarodowych. </w:t>
      </w:r>
    </w:p>
    <w:p w14:paraId="6368C9B0" w14:textId="77777777" w:rsidR="00980E5F" w:rsidRDefault="00980E5F" w:rsidP="00980E5F">
      <w:pPr>
        <w:pStyle w:val="Default"/>
        <w:spacing w:after="15"/>
        <w:rPr>
          <w:sz w:val="21"/>
          <w:szCs w:val="21"/>
        </w:rPr>
      </w:pPr>
      <w:r>
        <w:rPr>
          <w:sz w:val="21"/>
          <w:szCs w:val="21"/>
        </w:rPr>
        <w:t xml:space="preserve">14. Porównaj założenia i główne tezy realizmu i liberalizmu w stosunkach międzynarodowych. </w:t>
      </w:r>
    </w:p>
    <w:p w14:paraId="460E47D8" w14:textId="77777777" w:rsidR="00980E5F" w:rsidRDefault="00980E5F" w:rsidP="00980E5F">
      <w:pPr>
        <w:pStyle w:val="Default"/>
        <w:spacing w:after="15"/>
        <w:rPr>
          <w:sz w:val="21"/>
          <w:szCs w:val="21"/>
        </w:rPr>
      </w:pPr>
      <w:r>
        <w:rPr>
          <w:sz w:val="21"/>
          <w:szCs w:val="21"/>
        </w:rPr>
        <w:t xml:space="preserve">15. Wyjaśnij specyfikę organizacji ponadnarodowej. Czym różni się od organizacji międzynarodowej? </w:t>
      </w:r>
    </w:p>
    <w:p w14:paraId="2CE6FA51" w14:textId="77777777" w:rsidR="00980E5F" w:rsidRDefault="00980E5F" w:rsidP="00980E5F">
      <w:pPr>
        <w:pStyle w:val="Default"/>
        <w:spacing w:after="15"/>
        <w:rPr>
          <w:sz w:val="21"/>
          <w:szCs w:val="21"/>
        </w:rPr>
      </w:pPr>
      <w:r>
        <w:rPr>
          <w:sz w:val="21"/>
          <w:szCs w:val="21"/>
        </w:rPr>
        <w:t xml:space="preserve">16. Wyjaśnij znaczenie konstytucji w porządku prawnym państwa. </w:t>
      </w:r>
    </w:p>
    <w:p w14:paraId="341DCEE4" w14:textId="77777777" w:rsidR="00980E5F" w:rsidRDefault="00980E5F" w:rsidP="00980E5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17. Omów hierarchię źródeł prawa w Polsce z uwzględnieniem miejsca prawa unijnego w polskim porządku prawnym. </w:t>
      </w:r>
    </w:p>
    <w:p w14:paraId="139D6BD0" w14:textId="77777777" w:rsidR="00980E5F" w:rsidRDefault="00980E5F" w:rsidP="00980E5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18. Opisz podstawowe cechy państwa, rolę państw w procesie integracji europejskiej, oraz wyzwania, jakie przed koncepcją państwa stawia proces integracji europejskiej. </w:t>
      </w:r>
    </w:p>
    <w:p w14:paraId="746AAC5E" w14:textId="77777777" w:rsidR="00980E5F" w:rsidRDefault="00980E5F" w:rsidP="00980E5F">
      <w:pPr>
        <w:pStyle w:val="Default"/>
        <w:spacing w:after="13"/>
        <w:rPr>
          <w:sz w:val="21"/>
          <w:szCs w:val="21"/>
        </w:rPr>
      </w:pPr>
      <w:r>
        <w:rPr>
          <w:sz w:val="21"/>
          <w:szCs w:val="21"/>
        </w:rPr>
        <w:t xml:space="preserve">19. Scharakteryzuj rolę i znaczenie administracji publicznej we współczesnym państwie. </w:t>
      </w:r>
    </w:p>
    <w:p w14:paraId="3B63786D" w14:textId="77777777" w:rsidR="00980E5F" w:rsidRDefault="00980E5F" w:rsidP="00980E5F">
      <w:pPr>
        <w:pStyle w:val="Default"/>
        <w:spacing w:after="13"/>
        <w:rPr>
          <w:sz w:val="21"/>
          <w:szCs w:val="21"/>
        </w:rPr>
      </w:pPr>
      <w:r>
        <w:rPr>
          <w:sz w:val="21"/>
          <w:szCs w:val="21"/>
        </w:rPr>
        <w:t xml:space="preserve">20. Omów historię polskiej drogi do UE. </w:t>
      </w:r>
    </w:p>
    <w:p w14:paraId="720FC530" w14:textId="77777777" w:rsidR="00980E5F" w:rsidRDefault="00980E5F" w:rsidP="00980E5F">
      <w:pPr>
        <w:pStyle w:val="Default"/>
        <w:spacing w:after="13"/>
        <w:rPr>
          <w:sz w:val="21"/>
          <w:szCs w:val="21"/>
        </w:rPr>
      </w:pPr>
      <w:r>
        <w:rPr>
          <w:sz w:val="21"/>
          <w:szCs w:val="21"/>
        </w:rPr>
        <w:t xml:space="preserve">21. Scharakteryzuj znaczenie zasady pomocniczości w historii myśli społeczno-politycznej i prawie UE. </w:t>
      </w:r>
    </w:p>
    <w:p w14:paraId="620CA93D" w14:textId="77777777" w:rsidR="00980E5F" w:rsidRDefault="00980E5F" w:rsidP="00980E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22. Omów instytucję obywatelstwa UE, Europejską Inicjatywę Obywatelską i rolę Europejskiego Rzecznika Praw Obywatelskich. </w:t>
      </w:r>
    </w:p>
    <w:p w14:paraId="22AA3AB5" w14:textId="77777777" w:rsidR="00980E5F" w:rsidRDefault="00980E5F" w:rsidP="00980E5F">
      <w:pPr>
        <w:pStyle w:val="Default"/>
        <w:spacing w:after="15"/>
        <w:rPr>
          <w:sz w:val="21"/>
          <w:szCs w:val="21"/>
        </w:rPr>
      </w:pPr>
      <w:r>
        <w:rPr>
          <w:sz w:val="21"/>
          <w:szCs w:val="21"/>
        </w:rPr>
        <w:t xml:space="preserve">23. Wymień i krótko scharakteryzuj europejskie organizacje współpracy międzynarodowej. </w:t>
      </w:r>
    </w:p>
    <w:p w14:paraId="779AF410" w14:textId="77777777" w:rsidR="00980E5F" w:rsidRDefault="00980E5F" w:rsidP="00980E5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24. Wskaż źródła i znaczenie dla Europy tzw. „jesieni ludów” (1989-1991). </w:t>
      </w:r>
    </w:p>
    <w:p w14:paraId="1229FD8D" w14:textId="77777777" w:rsidR="00980E5F" w:rsidRDefault="00980E5F" w:rsidP="00980E5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25. Scharakteryzuj wizję integracji europejskiej Roberta Schumana. Czy/w jakim stopniu można uznać UE za jej spełnienie? </w:t>
      </w:r>
    </w:p>
    <w:p w14:paraId="054AC3EE" w14:textId="77777777" w:rsidR="00980E5F" w:rsidRDefault="00980E5F" w:rsidP="00980E5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26. Wskaż i omów kluczowe wydarzenia w procesie integracji europejskiej po II wojnie światowej. Uzasadnij swoje stanowisko. </w:t>
      </w:r>
    </w:p>
    <w:p w14:paraId="01E9D977" w14:textId="77777777" w:rsidR="00980E5F" w:rsidRDefault="00980E5F" w:rsidP="00980E5F">
      <w:pPr>
        <w:pStyle w:val="Default"/>
        <w:spacing w:after="15"/>
        <w:rPr>
          <w:sz w:val="21"/>
          <w:szCs w:val="21"/>
        </w:rPr>
      </w:pPr>
      <w:r>
        <w:rPr>
          <w:sz w:val="21"/>
          <w:szCs w:val="21"/>
        </w:rPr>
        <w:t xml:space="preserve">27. Opisz procesy dezintegracyjne zachodzące w Europie po II wojnie światowej. </w:t>
      </w:r>
    </w:p>
    <w:p w14:paraId="034858EA" w14:textId="77777777" w:rsidR="00980E5F" w:rsidRDefault="00980E5F" w:rsidP="00980E5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28. Scharakteryzuj proces przeobrażeń, jaki przeszła UE od momentu jej powstania do wejścia w życie Traktatu z </w:t>
      </w:r>
    </w:p>
    <w:p w14:paraId="38455EFC" w14:textId="77777777" w:rsidR="00980E5F" w:rsidRDefault="00980E5F" w:rsidP="00980E5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Lizbony. </w:t>
      </w:r>
    </w:p>
    <w:p w14:paraId="5859B578" w14:textId="77777777" w:rsidR="00980E5F" w:rsidRDefault="00980E5F" w:rsidP="00980E5F">
      <w:pPr>
        <w:pStyle w:val="Default"/>
        <w:spacing w:after="15"/>
        <w:rPr>
          <w:sz w:val="21"/>
          <w:szCs w:val="21"/>
        </w:rPr>
      </w:pPr>
      <w:r>
        <w:rPr>
          <w:sz w:val="21"/>
          <w:szCs w:val="21"/>
        </w:rPr>
        <w:t xml:space="preserve">29. Scharakteryzuj źródła prawa UE i jego relację do prawa międzynarodowego i krajowego. </w:t>
      </w:r>
    </w:p>
    <w:p w14:paraId="04938EA5" w14:textId="77777777" w:rsidR="00980E5F" w:rsidRDefault="00980E5F" w:rsidP="00980E5F">
      <w:pPr>
        <w:pStyle w:val="Default"/>
        <w:spacing w:after="15"/>
        <w:rPr>
          <w:sz w:val="21"/>
          <w:szCs w:val="21"/>
        </w:rPr>
      </w:pPr>
      <w:r>
        <w:rPr>
          <w:sz w:val="21"/>
          <w:szCs w:val="21"/>
        </w:rPr>
        <w:t xml:space="preserve">30. Omów sposoby podejmowania decyzji w UE. </w:t>
      </w:r>
    </w:p>
    <w:p w14:paraId="2BD3FF73" w14:textId="77777777" w:rsidR="00980E5F" w:rsidRDefault="00980E5F" w:rsidP="00980E5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31. Omów ewolucję roli i kompetencji Komisji Europejskiej (Wysokiej Władzy) w strukturze instytucjonalnej </w:t>
      </w:r>
    </w:p>
    <w:p w14:paraId="15124EAF" w14:textId="77777777" w:rsidR="00980E5F" w:rsidRDefault="00980E5F" w:rsidP="00980E5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Wspólnot/UE. </w:t>
      </w:r>
    </w:p>
    <w:p w14:paraId="7A6149F1" w14:textId="77777777" w:rsidR="00980E5F" w:rsidRDefault="00980E5F" w:rsidP="00980E5F">
      <w:pPr>
        <w:pStyle w:val="Default"/>
        <w:spacing w:after="13"/>
        <w:rPr>
          <w:sz w:val="21"/>
          <w:szCs w:val="21"/>
        </w:rPr>
      </w:pPr>
      <w:r>
        <w:rPr>
          <w:sz w:val="21"/>
          <w:szCs w:val="21"/>
        </w:rPr>
        <w:t xml:space="preserve">32. Omów ewolucję roli i kompetencji instytucji międzyrządowych w strukturze instytucjonalnej Wspólnot/UE. </w:t>
      </w:r>
    </w:p>
    <w:p w14:paraId="015E8F80" w14:textId="77777777" w:rsidR="00980E5F" w:rsidRDefault="00980E5F" w:rsidP="00980E5F">
      <w:pPr>
        <w:pStyle w:val="Default"/>
        <w:spacing w:after="13"/>
        <w:rPr>
          <w:sz w:val="21"/>
          <w:szCs w:val="21"/>
        </w:rPr>
      </w:pPr>
      <w:r>
        <w:rPr>
          <w:sz w:val="21"/>
          <w:szCs w:val="21"/>
        </w:rPr>
        <w:t xml:space="preserve">33. Scharakteryzuj kompetencje głównych instytucji legislacyjnych Unii Europejskiej. </w:t>
      </w:r>
    </w:p>
    <w:p w14:paraId="23B3D92C" w14:textId="77777777" w:rsidR="00980E5F" w:rsidRDefault="00980E5F" w:rsidP="00980E5F">
      <w:pPr>
        <w:pStyle w:val="Default"/>
        <w:spacing w:after="13"/>
        <w:rPr>
          <w:sz w:val="21"/>
          <w:szCs w:val="21"/>
        </w:rPr>
      </w:pPr>
      <w:r>
        <w:rPr>
          <w:sz w:val="21"/>
          <w:szCs w:val="21"/>
        </w:rPr>
        <w:t xml:space="preserve">34. Wyjaśnij źródła „deficytu demokracji” UE i wskaż próby jego przezwyciężenia w świetle Traktatu Lizbońskiego. </w:t>
      </w:r>
    </w:p>
    <w:p w14:paraId="459F4540" w14:textId="77777777" w:rsidR="00980E5F" w:rsidRDefault="00980E5F" w:rsidP="00980E5F">
      <w:pPr>
        <w:pStyle w:val="Default"/>
        <w:spacing w:after="13"/>
        <w:rPr>
          <w:sz w:val="21"/>
          <w:szCs w:val="21"/>
        </w:rPr>
      </w:pPr>
      <w:r>
        <w:rPr>
          <w:sz w:val="21"/>
          <w:szCs w:val="21"/>
        </w:rPr>
        <w:t xml:space="preserve">35. Porównaj system ochrony praw człowieka w Radzie Europy i system ochrony praw podstawowych w UE. </w:t>
      </w:r>
    </w:p>
    <w:p w14:paraId="0A308C8C" w14:textId="77777777" w:rsidR="00980E5F" w:rsidRDefault="00980E5F" w:rsidP="00980E5F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36. Omów strukturę, cele i rolę w procesie integracji europejskiej Trybunału Sprawiedliwości Unii Europejskiej. </w:t>
      </w:r>
    </w:p>
    <w:p w14:paraId="038C7C07" w14:textId="77777777" w:rsidR="00980E5F" w:rsidRDefault="00980E5F" w:rsidP="00980E5F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37. Scharakteryzuj historię oraz specyfikę integracji w zakresie spraw zagranicznych i polityki bezpieczeństwa. </w:t>
      </w:r>
    </w:p>
    <w:p w14:paraId="3F7ECF9E" w14:textId="77777777" w:rsidR="00980E5F" w:rsidRDefault="00980E5F" w:rsidP="00980E5F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>38. Omów podstawowe wartości UE (aksjologia) i ich ugruntowanie (</w:t>
      </w:r>
      <w:proofErr w:type="spellStart"/>
      <w:r>
        <w:rPr>
          <w:sz w:val="22"/>
          <w:szCs w:val="22"/>
        </w:rPr>
        <w:t>metaaksjologia</w:t>
      </w:r>
      <w:proofErr w:type="spellEnd"/>
      <w:r>
        <w:rPr>
          <w:sz w:val="22"/>
          <w:szCs w:val="22"/>
        </w:rPr>
        <w:t xml:space="preserve">). </w:t>
      </w:r>
    </w:p>
    <w:p w14:paraId="7EEFA747" w14:textId="77777777" w:rsidR="00980E5F" w:rsidRDefault="00980E5F" w:rsidP="00980E5F">
      <w:pPr>
        <w:pStyle w:val="Default"/>
        <w:spacing w:after="13"/>
        <w:rPr>
          <w:sz w:val="21"/>
          <w:szCs w:val="21"/>
        </w:rPr>
      </w:pPr>
      <w:r>
        <w:rPr>
          <w:sz w:val="21"/>
          <w:szCs w:val="21"/>
        </w:rPr>
        <w:t xml:space="preserve">39. Scharakteryzuj cele i znaczenie polityczne głównych frakcji politycznych UE. </w:t>
      </w:r>
    </w:p>
    <w:p w14:paraId="4AF1488D" w14:textId="77777777" w:rsidR="00980E5F" w:rsidRDefault="00980E5F" w:rsidP="00980E5F">
      <w:pPr>
        <w:pStyle w:val="Default"/>
        <w:spacing w:after="13"/>
        <w:rPr>
          <w:sz w:val="21"/>
          <w:szCs w:val="21"/>
        </w:rPr>
      </w:pPr>
      <w:r>
        <w:rPr>
          <w:sz w:val="21"/>
          <w:szCs w:val="21"/>
        </w:rPr>
        <w:t xml:space="preserve">40. Scharakteryzuj typy kompetencji UE i omów ich przedmiotowy zakres. </w:t>
      </w:r>
    </w:p>
    <w:p w14:paraId="25792982" w14:textId="77777777" w:rsidR="00980E5F" w:rsidRDefault="00980E5F" w:rsidP="00980E5F">
      <w:pPr>
        <w:pStyle w:val="Default"/>
        <w:spacing w:after="13"/>
        <w:rPr>
          <w:sz w:val="21"/>
          <w:szCs w:val="21"/>
        </w:rPr>
      </w:pPr>
      <w:r>
        <w:rPr>
          <w:sz w:val="21"/>
          <w:szCs w:val="21"/>
        </w:rPr>
        <w:t xml:space="preserve">41. Wyjaśnij pojęcie wdrażania polityk europejskich i omów jego modele. </w:t>
      </w:r>
    </w:p>
    <w:p w14:paraId="343A235D" w14:textId="77777777" w:rsidR="00980E5F" w:rsidRDefault="00980E5F" w:rsidP="00980E5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42. Wskaż i porównaj dwie polityki UE o różnym stopniu uwspólnotowienia. </w:t>
      </w:r>
    </w:p>
    <w:p w14:paraId="76C25C59" w14:textId="77777777" w:rsidR="00980E5F" w:rsidRDefault="00980E5F" w:rsidP="00980E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43. Dokonaj charakterystyki geopolitycznych uwarunkowań pozycji Unii Europejskiej w stosunkach międzynarodowych. </w:t>
      </w:r>
    </w:p>
    <w:p w14:paraId="195DB87F" w14:textId="77777777" w:rsidR="00980E5F" w:rsidRDefault="00980E5F" w:rsidP="00980E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44. Omów ujęcia ról Unii Europejskiej w stosunkach międzynarodowych. </w:t>
      </w:r>
    </w:p>
    <w:p w14:paraId="3C006471" w14:textId="0447D1F9" w:rsidR="001C7DB7" w:rsidRPr="00F01CDC" w:rsidRDefault="00980E5F" w:rsidP="00F01C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45. Omów przyczyny </w:t>
      </w:r>
      <w:proofErr w:type="spellStart"/>
      <w:r>
        <w:rPr>
          <w:sz w:val="22"/>
          <w:szCs w:val="22"/>
        </w:rPr>
        <w:t>Brexitu</w:t>
      </w:r>
      <w:proofErr w:type="spellEnd"/>
      <w:r>
        <w:rPr>
          <w:sz w:val="22"/>
          <w:szCs w:val="22"/>
        </w:rPr>
        <w:t xml:space="preserve"> i wpływ tego procesu na integrację europejską. </w:t>
      </w:r>
    </w:p>
    <w:sectPr w:rsidR="001C7DB7" w:rsidRPr="00F01CDC" w:rsidSect="00980E5F">
      <w:pgSz w:w="11899" w:h="17338"/>
      <w:pgMar w:top="1143" w:right="412" w:bottom="1375" w:left="91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5F"/>
    <w:rsid w:val="0006271F"/>
    <w:rsid w:val="001C7DB7"/>
    <w:rsid w:val="00980E5F"/>
    <w:rsid w:val="00C65155"/>
    <w:rsid w:val="00F0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BDC4"/>
  <w15:chartTrackingRefBased/>
  <w15:docId w15:val="{21D9EBC7-B751-486F-AD47-FECF175F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0E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Mieszkowska</dc:creator>
  <cp:keywords/>
  <dc:description/>
  <cp:lastModifiedBy>Sylwia Karpińska</cp:lastModifiedBy>
  <cp:revision>2</cp:revision>
  <dcterms:created xsi:type="dcterms:W3CDTF">2024-10-28T06:44:00Z</dcterms:created>
  <dcterms:modified xsi:type="dcterms:W3CDTF">2024-10-28T06:44:00Z</dcterms:modified>
</cp:coreProperties>
</file>