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BCE9" w14:textId="77777777" w:rsidR="00817F20" w:rsidRPr="003843BD" w:rsidRDefault="00817F20" w:rsidP="00817F20">
      <w:pPr>
        <w:rPr>
          <w:rFonts w:ascii="Times New Roman" w:hAnsi="Times New Roman" w:cs="Times New Roman"/>
          <w:sz w:val="24"/>
          <w:szCs w:val="24"/>
        </w:rPr>
      </w:pPr>
      <w:r w:rsidRPr="003843BD">
        <w:rPr>
          <w:rFonts w:ascii="Times New Roman" w:hAnsi="Times New Roman" w:cs="Times New Roman"/>
          <w:sz w:val="24"/>
          <w:szCs w:val="24"/>
        </w:rPr>
        <w:t xml:space="preserve">REKRUTACJA DODATKOWA NA STUDIA – REJESTRACJA DO 11 WRZEŚNIA 2022 R. </w:t>
      </w:r>
    </w:p>
    <w:p w14:paraId="4E3B1DD2" w14:textId="77777777" w:rsidR="00817F20" w:rsidRPr="003843BD" w:rsidRDefault="00817F20" w:rsidP="00817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Internetowej Rejestracji Kandydatów została uruchomiona 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</w:t>
      </w:r>
      <w:r w:rsidRPr="00187B9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>a na wolne miejsca na studiach</w:t>
      </w:r>
      <w:r w:rsidRPr="0018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Chętni 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87B91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8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zarejestrować się 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11 września 2022 r.</w:t>
      </w:r>
    </w:p>
    <w:p w14:paraId="7920734F" w14:textId="40AC351C" w:rsidR="00817F20" w:rsidRPr="00817F20" w:rsidRDefault="00817F20" w:rsidP="00817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dodatkowa</w:t>
      </w:r>
      <w:r w:rsidRPr="003843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F497E8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archeologia (I </w:t>
      </w:r>
      <w:proofErr w:type="spellStart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stopień)</w:t>
      </w:r>
    </w:p>
    <w:p w14:paraId="7E748302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archiwistyka i zarządzanie dokumentacją (I stopień)</w:t>
      </w:r>
    </w:p>
    <w:p w14:paraId="56D2DAF0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bibliotekarstwo (II stopień)</w:t>
      </w:r>
    </w:p>
    <w:p w14:paraId="722602B9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(I </w:t>
      </w:r>
      <w:proofErr w:type="spellStart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stopień)</w:t>
      </w:r>
    </w:p>
    <w:p w14:paraId="374375BC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sztuki (I </w:t>
      </w:r>
      <w:proofErr w:type="spellStart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stopień)</w:t>
      </w:r>
    </w:p>
    <w:p w14:paraId="320870F5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dóbr kultury i środowiska (I stopień)</w:t>
      </w:r>
    </w:p>
    <w:p w14:paraId="08E241AC" w14:textId="77777777" w:rsidR="00817F20" w:rsidRPr="00817F20" w:rsidRDefault="00817F20" w:rsidP="00817F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dziedzictwem kulturowym (I </w:t>
      </w:r>
      <w:proofErr w:type="spellStart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81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stopień)</w:t>
      </w:r>
    </w:p>
    <w:p w14:paraId="41D5FFD9" w14:textId="77777777" w:rsidR="00817F20" w:rsidRPr="00187B91" w:rsidRDefault="00817F20" w:rsidP="00817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3BD">
        <w:rPr>
          <w:rFonts w:ascii="Times New Roman" w:hAnsi="Times New Roman" w:cs="Times New Roman"/>
          <w:sz w:val="24"/>
          <w:szCs w:val="24"/>
        </w:rPr>
        <w:t>Rejestracja dodatkowa jest odrębnym naborem niezależnym od rekrutacji podstawowej, dlatego mogą w niej wziąć udział również osoby, które nie brały udziału w rekrutacji podstawowej.</w:t>
      </w:r>
      <w:r w:rsidRPr="003843BD">
        <w:rPr>
          <w:rFonts w:ascii="Times New Roman" w:hAnsi="Times New Roman" w:cs="Times New Roman"/>
          <w:sz w:val="24"/>
          <w:szCs w:val="24"/>
        </w:rPr>
        <w:br/>
      </w:r>
      <w:r w:rsidRPr="003843BD">
        <w:rPr>
          <w:rFonts w:ascii="Times New Roman" w:hAnsi="Times New Roman" w:cs="Times New Roman"/>
          <w:sz w:val="24"/>
          <w:szCs w:val="24"/>
        </w:rPr>
        <w:br/>
        <w:t xml:space="preserve">Więcej informacji </w:t>
      </w:r>
      <w:hyperlink r:id="rId5" w:tgtFrame="_blank" w:history="1">
        <w:r w:rsidRPr="003843BD">
          <w:rPr>
            <w:rStyle w:val="Pogrubienie"/>
            <w:rFonts w:ascii="Times New Roman" w:hAnsi="Times New Roman" w:cs="Times New Roman"/>
            <w:color w:val="0000FF"/>
            <w:sz w:val="24"/>
            <w:szCs w:val="24"/>
            <w:u w:val="single"/>
          </w:rPr>
          <w:t>w harmonogramie rekrutacji dodatkowej</w:t>
        </w:r>
      </w:hyperlink>
      <w:r w:rsidRPr="003843BD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49C507E4" w14:textId="77777777" w:rsidR="00817F20" w:rsidRPr="003843BD" w:rsidRDefault="00817F20" w:rsidP="00817F20">
      <w:pPr>
        <w:rPr>
          <w:rFonts w:ascii="Times New Roman" w:hAnsi="Times New Roman" w:cs="Times New Roman"/>
          <w:sz w:val="24"/>
          <w:szCs w:val="24"/>
        </w:rPr>
      </w:pPr>
    </w:p>
    <w:p w14:paraId="19CE5FB6" w14:textId="77777777" w:rsidR="004A632E" w:rsidRDefault="004A632E"/>
    <w:sectPr w:rsidR="004A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32E0"/>
    <w:multiLevelType w:val="multilevel"/>
    <w:tmpl w:val="08B8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B7195"/>
    <w:multiLevelType w:val="multilevel"/>
    <w:tmpl w:val="494E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907623">
    <w:abstractNumId w:val="1"/>
  </w:num>
  <w:num w:numId="2" w16cid:durableId="20366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20"/>
    <w:rsid w:val="004A632E"/>
    <w:rsid w:val="008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6AA"/>
  <w15:chartTrackingRefBased/>
  <w15:docId w15:val="{7BB5FC31-CB3F-40A4-BC77-97E2087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7F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rutacja.uksw.edu.pl/sites/default/files/wazne/2_HARMONOGRAM_REKRUTACJI_2022_studia_kwalifikacja_-_rekrutacja_dodatko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Nalewajek</dc:creator>
  <cp:keywords/>
  <dc:description/>
  <cp:lastModifiedBy>Agnieszka Nalewajek</cp:lastModifiedBy>
  <cp:revision>1</cp:revision>
  <dcterms:created xsi:type="dcterms:W3CDTF">2022-08-08T10:21:00Z</dcterms:created>
  <dcterms:modified xsi:type="dcterms:W3CDTF">2022-08-08T10:24:00Z</dcterms:modified>
</cp:coreProperties>
</file>